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9ddcba2c641e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4328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57faf67966c4ba2"/>
                        <a:stretch/>
                      </pic:blipFill>
                      <pic:spPr>
                        <a:xfrm rot="0">
                          <a:ext cx="8432800" cy="777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2240" w:orient="landscape" w:w="13280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z51ydoo.png" Id="R557faf67966c4ba2" /><Relationship Type="http://schemas.openxmlformats.org/officeDocument/2006/relationships/settings" Target="settings.xml" Id="Rd63e53d199464066" /></Relationships>
</file>